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CBE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25B44F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湖南省国瓴私募基金管理有限公司</w:t>
      </w:r>
    </w:p>
    <w:p w14:paraId="08F6D2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应聘人员登记表</w:t>
      </w:r>
    </w:p>
    <w:bookmarkEnd w:id="0"/>
    <w:p w14:paraId="45912554">
      <w:pPr>
        <w:pStyle w:val="5"/>
        <w:ind w:left="0" w:leftChars="0" w:firstLine="0" w:firstLineChars="0"/>
        <w:jc w:val="left"/>
        <w:rPr>
          <w:rFonts w:hint="eastAsia" w:ascii="楷体" w:hAnsi="楷体" w:eastAsia="楷体" w:cs="楷体"/>
          <w:color w:val="000000" w:themeColor="text1"/>
          <w:sz w:val="28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FD3B23C">
      <w:pPr>
        <w:pStyle w:val="5"/>
        <w:ind w:left="210" w:leftChars="100" w:firstLine="0" w:firstLineChars="0"/>
        <w:jc w:val="left"/>
        <w:rPr>
          <w:rFonts w:hint="eastAsia" w:ascii="楷体" w:hAnsi="楷体" w:eastAsia="楷体" w:cs="楷体"/>
          <w:color w:val="000000" w:themeColor="text1"/>
          <w:sz w:val="28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应聘职务：（岗位名称）        报名时间：    年   月   日</w:t>
      </w:r>
    </w:p>
    <w:tbl>
      <w:tblPr>
        <w:tblStyle w:val="7"/>
        <w:tblW w:w="1035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725"/>
        <w:gridCol w:w="88"/>
        <w:gridCol w:w="1112"/>
        <w:gridCol w:w="1287"/>
        <w:gridCol w:w="1488"/>
        <w:gridCol w:w="1200"/>
        <w:gridCol w:w="1948"/>
      </w:tblGrid>
      <w:tr w14:paraId="6E8515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A3973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902DA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CDA9D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45F16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C3632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0C632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AF5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彩色免冠</w:t>
            </w:r>
          </w:p>
          <w:p w14:paraId="50C15CA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 w14:paraId="156086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84E56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6F143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A741E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16C4B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118E7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89DBD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D4146B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9060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36040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治</w:t>
            </w:r>
          </w:p>
          <w:p w14:paraId="1D00B3F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9E5FE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BA9A9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7CB61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C528B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5DA21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938AFD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CEC0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E5ED4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/职业资格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15F67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0E690B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  <w:p w14:paraId="29E9B6B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特 长</w:t>
            </w: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AE202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D749F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DCC8D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B68CD9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2DF0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4E79C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56ED287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号  码</w:t>
            </w:r>
          </w:p>
        </w:tc>
        <w:tc>
          <w:tcPr>
            <w:tcW w:w="4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CBD7B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7C398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身高（cm）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F97DAC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DB45D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5598F5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 w14:paraId="4C9666F0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BD547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02F6A60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17EFD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57F90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 专 业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882C0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6C40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03BF38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C17ED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57017DA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B7788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89D04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 专 业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1AD45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9E99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F512C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  <w:p w14:paraId="37087C1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4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58964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0EA56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紧急联系人姓名/电话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8610A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810D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24352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 居</w:t>
            </w:r>
          </w:p>
          <w:p w14:paraId="2EC1E89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 址</w:t>
            </w:r>
          </w:p>
        </w:tc>
        <w:tc>
          <w:tcPr>
            <w:tcW w:w="4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72847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F6D76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D0509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BE0E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2DCA1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8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733AB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20F6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C2BFA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 习</w:t>
            </w:r>
          </w:p>
          <w:p w14:paraId="3ABCEDBF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 历</w:t>
            </w: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73EB4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71541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院校系名称（自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起填写）</w:t>
            </w: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3DF26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</w:tr>
      <w:tr w14:paraId="268652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9013E6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F47E3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D5CF1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3DCD8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4A67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9A11F9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4D3BD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B9E3D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12A22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19A8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F5E50B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E1476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E9524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76880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0A39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F35C8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 作</w:t>
            </w:r>
          </w:p>
          <w:p w14:paraId="5E162C1E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 历</w:t>
            </w: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4827D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B5AEE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1F892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证明人及职务</w:t>
            </w:r>
          </w:p>
        </w:tc>
      </w:tr>
      <w:tr w14:paraId="3DD548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BA6CD7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BC454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7BFEB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A0EDB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D35A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414ADE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BC28C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AEA3A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FF9F3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F41A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3EDE9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1807E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B63DE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43790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57D1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B00EEE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 庭</w:t>
            </w:r>
          </w:p>
          <w:p w14:paraId="3295C73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 员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FB877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63406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26E70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4A46F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765A1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0DE15B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00D113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A42AF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BC8B1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99F11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0D32E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AA512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AFDF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6BCCE7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D3DD6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9D454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1DCFE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4F7EF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9DF0C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72F0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FE171D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EE72A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2D39E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0C9BD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BEA4E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C1AEB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E7A6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984394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E1427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8A0CB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3DD32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BF3FB5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2380D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16B1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22CEA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突出业绩</w:t>
            </w:r>
          </w:p>
          <w:p w14:paraId="229F5D0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或重大项目工作经历</w:t>
            </w:r>
          </w:p>
        </w:tc>
        <w:tc>
          <w:tcPr>
            <w:tcW w:w="8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E8D97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D4C5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F41736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资格证书及</w:t>
            </w:r>
          </w:p>
          <w:p w14:paraId="33C96D9B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8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02980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DB68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D4D34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是否与公司干部职工有亲属关系</w:t>
            </w:r>
          </w:p>
        </w:tc>
        <w:tc>
          <w:tcPr>
            <w:tcW w:w="4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6AB66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46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EB6A6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 w14:paraId="5ECC90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  <w:jc w:val="center"/>
        </w:trPr>
        <w:tc>
          <w:tcPr>
            <w:tcW w:w="15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06BC11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99C7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具体亲</w:t>
            </w:r>
          </w:p>
          <w:p w14:paraId="2E18148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属关系</w:t>
            </w:r>
          </w:p>
        </w:tc>
        <w:tc>
          <w:tcPr>
            <w:tcW w:w="70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231DA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C9AB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7DDE7B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8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5ED65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A20D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  <w:jc w:val="center"/>
        </w:trPr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E7417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 人</w:t>
            </w:r>
          </w:p>
          <w:p w14:paraId="6A743315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 诺</w:t>
            </w:r>
          </w:p>
        </w:tc>
        <w:tc>
          <w:tcPr>
            <w:tcW w:w="8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95421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924471F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本人承诺所填信息全部属实，若有虚假，自愿放弃所应聘岗位职务。</w:t>
            </w:r>
          </w:p>
          <w:p w14:paraId="4B9AC373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 w14:paraId="7C268A23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签   名：</w:t>
            </w:r>
          </w:p>
        </w:tc>
      </w:tr>
    </w:tbl>
    <w:p w14:paraId="022742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left="420" w:leftChars="200" w:right="428" w:rightChars="204" w:firstLine="0" w:firstLineChars="0"/>
        <w:jc w:val="lef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填表注意事项：</w:t>
      </w:r>
    </w:p>
    <w:p w14:paraId="79C20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1.本表涉及年月、时间信息均按“YYYY.MM”格式填写；</w:t>
      </w:r>
    </w:p>
    <w:p w14:paraId="20FD8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2.全日制、在职学历学位填写所取得的最高学历学位，学历学位均需填写完整；</w:t>
      </w:r>
    </w:p>
    <w:p w14:paraId="04A8D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3.“工作经历”栏填满可单独附页提供，上一段工作经历的截止年月应与下一段工作经历的开始年月一致，空档期填写“待业”；</w:t>
      </w:r>
    </w:p>
    <w:p w14:paraId="518AF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4.家庭成员包括父母、配偶、子女，若有退休或已故，则填写退休或已去世前单位及职务，并用括号备注“已退休”或“已去世”。</w:t>
      </w:r>
    </w:p>
    <w:p w14:paraId="6E3DE653"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C2D400-D7C3-4F84-A60F-2DC57300D0B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556621C-6850-47CC-9793-453C6784102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D25B21E-8737-466C-818E-F1234534128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6B3A99B-A963-491E-8E2E-CE6B91AC78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142E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9C64A5C"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C64A5C">
                    <w:pPr>
                      <w:pStyle w:val="4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MDIxNDJmZDFkOTA1OTZmYTM0M2EwZWJiMTJjYTMifQ=="/>
  </w:docVars>
  <w:rsids>
    <w:rsidRoot w:val="00000000"/>
    <w:rsid w:val="04A84380"/>
    <w:rsid w:val="110955EA"/>
    <w:rsid w:val="1284306D"/>
    <w:rsid w:val="137B7943"/>
    <w:rsid w:val="21843C8D"/>
    <w:rsid w:val="2A5F0785"/>
    <w:rsid w:val="2AB4237F"/>
    <w:rsid w:val="32495164"/>
    <w:rsid w:val="39940EA1"/>
    <w:rsid w:val="45886D07"/>
    <w:rsid w:val="4AE41175"/>
    <w:rsid w:val="529E7070"/>
    <w:rsid w:val="5C4D667C"/>
    <w:rsid w:val="62D5726A"/>
    <w:rsid w:val="6680608D"/>
    <w:rsid w:val="6A890D70"/>
    <w:rsid w:val="711D38D8"/>
    <w:rsid w:val="784F2C76"/>
    <w:rsid w:val="79212E62"/>
    <w:rsid w:val="7AE5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0"/>
    <w:pPr>
      <w:ind w:left="200" w:leftChars="200" w:hanging="200" w:hangingChars="200"/>
    </w:p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table of figures"/>
    <w:basedOn w:val="1"/>
    <w:next w:val="1"/>
    <w:qFormat/>
    <w:uiPriority w:val="0"/>
    <w:pPr>
      <w:ind w:left="400" w:leftChars="200" w:hanging="200" w:hangingChars="200"/>
    </w:pPr>
    <w:rPr>
      <w:rFonts w:ascii="Calibri" w:hAnsi="Calibri" w:eastAsia="宋体" w:cs="Times New Roma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91"/>
    <w:basedOn w:val="8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959</Words>
  <Characters>993</Characters>
  <Lines>0</Lines>
  <Paragraphs>0</Paragraphs>
  <TotalTime>2</TotalTime>
  <ScaleCrop>false</ScaleCrop>
  <LinksUpToDate>false</LinksUpToDate>
  <CharactersWithSpaces>1098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2025-03-12T08:07:00Z</dcterms:created>
  <dc:creator>党群部</dc:creator>
  <cp:lastModifiedBy>AB</cp:lastModifiedBy>
  <cp:lastPrinted>2025-03-18T06:57:00Z</cp:lastPrinted>
  <dcterms:modified xsi:type="dcterms:W3CDTF">2025-03-19T07:21:02Z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C154BC0BCC5F49A5A368E499703AE11B_13</vt:lpwstr>
  </property>
  <property fmtid="{D5CDD505-2E9C-101B-9397-08002B2CF9AE}" pid="4" name="KSOTemplateDocerSaveRecord">
    <vt:lpwstr>eyJoZGlkIjoiYTVhYWI3YTlkMTU3YjVjMDQyMjU1MGQxNGRlNWI3NWEiLCJ1c2VySWQiOiIyNjU5MjE2NzIifQ==</vt:lpwstr>
  </property>
</Properties>
</file>