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附件4</w:t>
      </w:r>
    </w:p>
    <w:p>
      <w:pPr>
        <w:widowControl/>
        <w:jc w:val="center"/>
        <w:rPr>
          <w:rFonts w:ascii="仿宋_GB2312" w:eastAsia="仿宋_GB2312"/>
          <w:b/>
          <w:w w:val="95"/>
          <w:sz w:val="36"/>
          <w:szCs w:val="36"/>
        </w:rPr>
      </w:pPr>
      <w:r>
        <w:rPr>
          <w:rFonts w:hint="eastAsia" w:ascii="Arial" w:hAnsi="Arial" w:cs="Arial"/>
          <w:b/>
          <w:bCs/>
          <w:w w:val="95"/>
          <w:kern w:val="0"/>
          <w:sz w:val="36"/>
          <w:szCs w:val="36"/>
        </w:rPr>
        <w:t>仅限于大鹏新区</w:t>
      </w:r>
      <w:r>
        <w:rPr>
          <w:rFonts w:hint="eastAsia" w:ascii="Arial" w:hAnsi="Arial" w:cs="Arial"/>
          <w:b/>
          <w:bCs/>
          <w:w w:val="95"/>
          <w:kern w:val="0"/>
          <w:sz w:val="36"/>
          <w:szCs w:val="36"/>
          <w:lang w:val="en-US" w:eastAsia="zh-CN"/>
        </w:rPr>
        <w:t>云山栖</w:t>
      </w:r>
      <w:r>
        <w:rPr>
          <w:rFonts w:hint="eastAsia" w:ascii="Arial" w:hAnsi="Arial" w:cs="Arial"/>
          <w:b/>
          <w:bCs/>
          <w:w w:val="95"/>
          <w:kern w:val="0"/>
          <w:sz w:val="36"/>
          <w:szCs w:val="36"/>
        </w:rPr>
        <w:t>幼儿园公开招聘编外人员</w:t>
      </w:r>
      <w:r>
        <w:rPr>
          <w:rFonts w:hint="eastAsia" w:ascii="仿宋_GB2312" w:eastAsia="仿宋_GB2312"/>
          <w:b/>
          <w:w w:val="95"/>
          <w:sz w:val="36"/>
          <w:szCs w:val="36"/>
        </w:rPr>
        <w:t>专用</w:t>
      </w:r>
    </w:p>
    <w:p>
      <w:pPr>
        <w:tabs>
          <w:tab w:val="left" w:pos="6840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承  诺  书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本人现报考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大鹏新区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（招聘单位）公开招聘编外聘用人员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（岗位名称）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 xml:space="preserve">（岗位编号）。                       </w:t>
      </w:r>
    </w:p>
    <w:p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1.来不及提供社会保险缴纳记录、工作合同、工资单、人事部门开具的在岗证明;</w:t>
      </w:r>
    </w:p>
    <w:p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公安部门出具的《无违法犯罪记录证明》；</w:t>
      </w:r>
    </w:p>
    <w:p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3.其他相关材料，包括：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>
      <w:pPr>
        <w:spacing w:line="360" w:lineRule="auto"/>
        <w:ind w:firstLine="800" w:firstLineChars="25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对于以上情况</w:t>
      </w:r>
      <w:r>
        <w:rPr>
          <w:rFonts w:hint="eastAsia" w:ascii="仿宋_GB2312" w:eastAsia="仿宋_GB2312"/>
          <w:sz w:val="32"/>
          <w:szCs w:val="32"/>
        </w:rPr>
        <w:t>本人保证在办理聘用手续之前补齐真实有效材料，否则取消聘用资格。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4640" w:firstLineChars="145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2020年  月  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- 19 -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FkA0Q0gAAAAYB&#10;AAAPAAAAAAAAAAEAIAAAACIAAABkcnMvZG93bnJldi54bWxQSwECFAAUAAAACACHTuJAP07xCq8B&#10;AABLAwAADgAAAAAAAAABACAAAAAh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- 19 -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0"/>
      <w:numFmt w:val="bullet"/>
      <w:lvlText w:val="□"/>
      <w:lvlJc w:val="left"/>
      <w:pPr>
        <w:tabs>
          <w:tab w:val="left" w:pos="998"/>
        </w:tabs>
        <w:ind w:left="998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478"/>
        </w:tabs>
        <w:ind w:left="147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98"/>
        </w:tabs>
        <w:ind w:left="189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18"/>
        </w:tabs>
        <w:ind w:left="231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38"/>
        </w:tabs>
        <w:ind w:left="273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158"/>
        </w:tabs>
        <w:ind w:left="315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78"/>
        </w:tabs>
        <w:ind w:left="357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98"/>
        </w:tabs>
        <w:ind w:left="399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418"/>
        </w:tabs>
        <w:ind w:left="4418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04E"/>
    <w:rsid w:val="002573DF"/>
    <w:rsid w:val="0043404E"/>
    <w:rsid w:val="005738BC"/>
    <w:rsid w:val="006238A6"/>
    <w:rsid w:val="007419C4"/>
    <w:rsid w:val="00757CD4"/>
    <w:rsid w:val="00C242B0"/>
    <w:rsid w:val="00E803AA"/>
    <w:rsid w:val="00F454F6"/>
    <w:rsid w:val="00FE64FA"/>
    <w:rsid w:val="01617590"/>
    <w:rsid w:val="04FE77B2"/>
    <w:rsid w:val="073B5629"/>
    <w:rsid w:val="09A121D3"/>
    <w:rsid w:val="0B2A4450"/>
    <w:rsid w:val="0C6F5302"/>
    <w:rsid w:val="14566439"/>
    <w:rsid w:val="15A03BD5"/>
    <w:rsid w:val="19AE6FBF"/>
    <w:rsid w:val="1BD25555"/>
    <w:rsid w:val="1D461E15"/>
    <w:rsid w:val="1E856CE9"/>
    <w:rsid w:val="20D26D76"/>
    <w:rsid w:val="24236697"/>
    <w:rsid w:val="28D275BE"/>
    <w:rsid w:val="2A140A73"/>
    <w:rsid w:val="2EE06368"/>
    <w:rsid w:val="2F6F7DC1"/>
    <w:rsid w:val="2F86720A"/>
    <w:rsid w:val="36AC4E83"/>
    <w:rsid w:val="38EE34CC"/>
    <w:rsid w:val="3B414733"/>
    <w:rsid w:val="3B9C2F09"/>
    <w:rsid w:val="40D7634F"/>
    <w:rsid w:val="42C975F2"/>
    <w:rsid w:val="4425419C"/>
    <w:rsid w:val="48D117CB"/>
    <w:rsid w:val="49886600"/>
    <w:rsid w:val="4B772726"/>
    <w:rsid w:val="4BCD512A"/>
    <w:rsid w:val="4F45374D"/>
    <w:rsid w:val="531B1949"/>
    <w:rsid w:val="53715542"/>
    <w:rsid w:val="568217E0"/>
    <w:rsid w:val="571170F9"/>
    <w:rsid w:val="59BD58CB"/>
    <w:rsid w:val="5A032126"/>
    <w:rsid w:val="5E8E7DF2"/>
    <w:rsid w:val="677E0417"/>
    <w:rsid w:val="69B7488C"/>
    <w:rsid w:val="6FD02D26"/>
    <w:rsid w:val="727E0EC2"/>
    <w:rsid w:val="75334361"/>
    <w:rsid w:val="7D6933E3"/>
    <w:rsid w:val="7D75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Calibri" w:hAnsi="Calibri" w:eastAsia="宋体" w:cs="Times New Roman"/>
      <w:b/>
      <w:bCs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</Words>
  <Characters>467</Characters>
  <Lines>3</Lines>
  <Paragraphs>1</Paragraphs>
  <TotalTime>82</TotalTime>
  <ScaleCrop>false</ScaleCrop>
  <LinksUpToDate>false</LinksUpToDate>
  <CharactersWithSpaces>547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2020-09-15T10:12:00Z</dcterms:created>
  <dc:creator>Windows 用户</dc:creator>
  <cp:lastModifiedBy>无敌阳光饭团</cp:lastModifiedBy>
  <cp:lastPrinted>2021-01-05T01:44:00Z</cp:lastPrinted>
  <dcterms:modified xsi:type="dcterms:W3CDTF">2021-01-05T08:10:51Z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