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附件二：</w:t>
      </w:r>
    </w:p>
    <w:tbl>
      <w:tblPr>
        <w:tblStyle w:val="4"/>
        <w:tblW w:w="98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8"/>
        <w:gridCol w:w="185"/>
        <w:gridCol w:w="973"/>
        <w:gridCol w:w="653"/>
        <w:gridCol w:w="1"/>
        <w:gridCol w:w="904"/>
        <w:gridCol w:w="305"/>
        <w:gridCol w:w="833"/>
        <w:gridCol w:w="154"/>
        <w:gridCol w:w="108"/>
        <w:gridCol w:w="757"/>
        <w:gridCol w:w="75"/>
        <w:gridCol w:w="649"/>
        <w:gridCol w:w="16"/>
        <w:gridCol w:w="292"/>
        <w:gridCol w:w="808"/>
        <w:gridCol w:w="97"/>
        <w:gridCol w:w="1816"/>
        <w:gridCol w:w="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480" w:hRule="atLeast"/>
        </w:trPr>
        <w:tc>
          <w:tcPr>
            <w:tcW w:w="9804" w:type="dxa"/>
            <w:gridSpan w:val="18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32"/>
                <w:szCs w:val="32"/>
              </w:rPr>
            </w:pPr>
            <w:r>
              <w:rPr>
                <w:rFonts w:hint="default" w:ascii="黑体" w:hAnsi="宋体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应聘登记表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484" w:hRule="atLeast"/>
        </w:trPr>
        <w:tc>
          <w:tcPr>
            <w:tcW w:w="9804" w:type="dxa"/>
            <w:gridSpan w:val="18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应聘岗位：                                       填表时间：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10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6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20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出生日期</w:t>
            </w:r>
          </w:p>
        </w:tc>
        <w:tc>
          <w:tcPr>
            <w:tcW w:w="149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91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200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" w:firstLineChars="1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群众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□党员    □团员</w:t>
            </w: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婚育状况</w:t>
            </w:r>
          </w:p>
        </w:tc>
        <w:tc>
          <w:tcPr>
            <w:tcW w:w="451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" w:firstLineChars="1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未婚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已婚未育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已婚已育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2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现住址</w:t>
            </w:r>
          </w:p>
        </w:tc>
        <w:tc>
          <w:tcPr>
            <w:tcW w:w="451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85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451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215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49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91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25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职业资格</w:t>
            </w:r>
          </w:p>
        </w:tc>
        <w:tc>
          <w:tcPr>
            <w:tcW w:w="451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40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到岗时间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期望薪资</w:t>
            </w:r>
          </w:p>
        </w:tc>
        <w:tc>
          <w:tcPr>
            <w:tcW w:w="451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90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应聘途径</w:t>
            </w:r>
          </w:p>
        </w:tc>
        <w:tc>
          <w:tcPr>
            <w:tcW w:w="8626" w:type="dxa"/>
            <w:gridSpan w:val="1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□万行教师网          □智联招聘          □贵州163平台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215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626" w:type="dxa"/>
            <w:gridSpan w:val="1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□内部推荐，推荐人                    □其他：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275" w:hRule="atLeast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教育培训经历(从高中阶段填起)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起止年月</w:t>
            </w: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学校名称</w:t>
            </w:r>
          </w:p>
        </w:tc>
        <w:tc>
          <w:tcPr>
            <w:tcW w:w="204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09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368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在校期间所获荣誉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04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68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04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68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04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68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工作经历（从最近一份填起）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22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起止时间</w:t>
            </w: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离职原因</w:t>
            </w:r>
          </w:p>
        </w:tc>
        <w:tc>
          <w:tcPr>
            <w:tcW w:w="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薪资</w:t>
            </w:r>
          </w:p>
        </w:tc>
        <w:tc>
          <w:tcPr>
            <w:tcW w:w="3753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单位联系人信息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85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职位</w:t>
            </w:r>
          </w:p>
        </w:tc>
        <w:tc>
          <w:tcPr>
            <w:tcW w:w="18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567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567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540" w:hRule="atLeast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80" w:hRule="atLeast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培训经历及获证、奖情况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20" w:hRule="atLeast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获奖时间</w:t>
            </w: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获奖级别</w:t>
            </w: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所获证书、奖项</w:t>
            </w: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培训单位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275" w:hRule="atLeast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20" w:hRule="atLeast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家庭成员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与本人关系</w:t>
            </w: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70" w:hRule="atLeast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您的兴趣爱好、特长：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70" w:hRule="atLeast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您平时学习充电的途径：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70" w:hRule="atLeast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您的优缺点，各列举两点：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70" w:hRule="atLeast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您找工作最看重哪一项因素：兴趣 地点 企业文化 上升空间 薪酬待遇 作息时间 </w:t>
            </w: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eastAsia="zh-CN" w:bidi="ar"/>
              </w:rPr>
              <w:t>直属领导</w:t>
            </w:r>
          </w:p>
        </w:tc>
      </w:tr>
    </w:tbl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bookmarkStart w:id="0" w:name="_GoBack"/>
      <w:bookmarkEnd w:id="0"/>
    </w:p>
    <w:sectPr>
      <w:pgSz w:w="11906" w:h="16838"/>
      <w:pgMar w:top="620" w:right="1066" w:bottom="258" w:left="106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D7DF4"/>
    <w:rsid w:val="01037905"/>
    <w:rsid w:val="01392E6A"/>
    <w:rsid w:val="01506654"/>
    <w:rsid w:val="03704773"/>
    <w:rsid w:val="038C6790"/>
    <w:rsid w:val="06643922"/>
    <w:rsid w:val="067B1377"/>
    <w:rsid w:val="0693302F"/>
    <w:rsid w:val="081E62AA"/>
    <w:rsid w:val="092659B3"/>
    <w:rsid w:val="0B683D8F"/>
    <w:rsid w:val="0BDA0198"/>
    <w:rsid w:val="0BED68DA"/>
    <w:rsid w:val="0E6752AE"/>
    <w:rsid w:val="10AD5893"/>
    <w:rsid w:val="10DF0F05"/>
    <w:rsid w:val="13C83A94"/>
    <w:rsid w:val="147D2928"/>
    <w:rsid w:val="14960A45"/>
    <w:rsid w:val="15A7121C"/>
    <w:rsid w:val="1A3E0546"/>
    <w:rsid w:val="1AAC493D"/>
    <w:rsid w:val="1B1B4A43"/>
    <w:rsid w:val="1C39305D"/>
    <w:rsid w:val="1C674D9D"/>
    <w:rsid w:val="1C97349B"/>
    <w:rsid w:val="1D926A0F"/>
    <w:rsid w:val="1E17348E"/>
    <w:rsid w:val="1EFE19C4"/>
    <w:rsid w:val="2013469A"/>
    <w:rsid w:val="26205CE7"/>
    <w:rsid w:val="26753D83"/>
    <w:rsid w:val="280C68FD"/>
    <w:rsid w:val="282A237B"/>
    <w:rsid w:val="28381F4D"/>
    <w:rsid w:val="2C9024E4"/>
    <w:rsid w:val="2D131779"/>
    <w:rsid w:val="2F127424"/>
    <w:rsid w:val="2F2574CC"/>
    <w:rsid w:val="30205937"/>
    <w:rsid w:val="304F0386"/>
    <w:rsid w:val="31F126EA"/>
    <w:rsid w:val="3443235C"/>
    <w:rsid w:val="35455990"/>
    <w:rsid w:val="35991776"/>
    <w:rsid w:val="36FC15A4"/>
    <w:rsid w:val="37601CC8"/>
    <w:rsid w:val="379D1AF8"/>
    <w:rsid w:val="38431001"/>
    <w:rsid w:val="38C45F10"/>
    <w:rsid w:val="3A0162C5"/>
    <w:rsid w:val="3A9553DB"/>
    <w:rsid w:val="3A9F5715"/>
    <w:rsid w:val="3B166363"/>
    <w:rsid w:val="3B5B7299"/>
    <w:rsid w:val="3BF31F54"/>
    <w:rsid w:val="3C281269"/>
    <w:rsid w:val="3CF53A0B"/>
    <w:rsid w:val="3DCB67AB"/>
    <w:rsid w:val="3E9F423E"/>
    <w:rsid w:val="3F4A5A82"/>
    <w:rsid w:val="3FA03CD1"/>
    <w:rsid w:val="403A1227"/>
    <w:rsid w:val="42A91E21"/>
    <w:rsid w:val="439019A3"/>
    <w:rsid w:val="45400E6F"/>
    <w:rsid w:val="459E2B1B"/>
    <w:rsid w:val="47194853"/>
    <w:rsid w:val="484E4831"/>
    <w:rsid w:val="48C4639F"/>
    <w:rsid w:val="490B747A"/>
    <w:rsid w:val="49211A18"/>
    <w:rsid w:val="499D7978"/>
    <w:rsid w:val="49DF7B0A"/>
    <w:rsid w:val="4B20390D"/>
    <w:rsid w:val="4C0F0BBF"/>
    <w:rsid w:val="4DA026D1"/>
    <w:rsid w:val="4DCE7079"/>
    <w:rsid w:val="4ED942DC"/>
    <w:rsid w:val="4F4A7DC1"/>
    <w:rsid w:val="4F9A46E1"/>
    <w:rsid w:val="4FBA0623"/>
    <w:rsid w:val="509440AB"/>
    <w:rsid w:val="51A57344"/>
    <w:rsid w:val="548A2C30"/>
    <w:rsid w:val="55132F3F"/>
    <w:rsid w:val="55591711"/>
    <w:rsid w:val="557B6D47"/>
    <w:rsid w:val="55A24AFF"/>
    <w:rsid w:val="56B320F9"/>
    <w:rsid w:val="57374AD5"/>
    <w:rsid w:val="576A56E8"/>
    <w:rsid w:val="5A80076B"/>
    <w:rsid w:val="5AD1663A"/>
    <w:rsid w:val="5BE03367"/>
    <w:rsid w:val="5C9F2D5A"/>
    <w:rsid w:val="5D4E56A7"/>
    <w:rsid w:val="5D646931"/>
    <w:rsid w:val="5D6E6E72"/>
    <w:rsid w:val="5E6775F6"/>
    <w:rsid w:val="5E735693"/>
    <w:rsid w:val="5EF27725"/>
    <w:rsid w:val="60381407"/>
    <w:rsid w:val="6085406D"/>
    <w:rsid w:val="6232443C"/>
    <w:rsid w:val="626B2D7B"/>
    <w:rsid w:val="63457FFA"/>
    <w:rsid w:val="6500533A"/>
    <w:rsid w:val="653723A1"/>
    <w:rsid w:val="67E311DF"/>
    <w:rsid w:val="697A1D04"/>
    <w:rsid w:val="6B097635"/>
    <w:rsid w:val="6C9C28B4"/>
    <w:rsid w:val="7088689F"/>
    <w:rsid w:val="72160B33"/>
    <w:rsid w:val="73FE2E0C"/>
    <w:rsid w:val="75BD5060"/>
    <w:rsid w:val="768C6F43"/>
    <w:rsid w:val="786A31B7"/>
    <w:rsid w:val="797F4C90"/>
    <w:rsid w:val="79BC7A3A"/>
    <w:rsid w:val="7D5D7DF4"/>
    <w:rsid w:val="7DDA106E"/>
    <w:rsid w:val="7FED5D6C"/>
    <w:rsid w:val="9F9FB676"/>
    <w:rsid w:val="FEEF3569"/>
    <w:rsid w:val="FF772107"/>
    <w:rsid w:val="FFEF4A86"/>
    <w:rsid w:val="FFF7A3ED"/>
    <w:rsid w:val="FFF8D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800080"/>
      <w:u w:val="single"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2021-04-21T17:39:00Z</dcterms:created>
  <dc:creator>YangGuang24</dc:creator>
  <cp:lastModifiedBy>老潘潘</cp:lastModifiedBy>
  <dcterms:modified xsi:type="dcterms:W3CDTF">2021-06-03T11:28:48Z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3799CF9C630543D98E7EA81B8738419A</vt:lpwstr>
  </property>
</Properties>
</file>