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新城区2022年选（招）聘小学幼儿园教师选聘小学教师进入面试人员名单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1510"/>
        <w:gridCol w:w="1217"/>
        <w:gridCol w:w="2535"/>
        <w:gridCol w:w="23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2535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报考学科及代码</w:t>
            </w:r>
          </w:p>
        </w:tc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准考证号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刘铭晨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101语文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20221014930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史韬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101语文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20221015006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魏梦迪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101语文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20221014905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武涵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101语文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20221015018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崔伟迪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101语文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20221015002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赵琼珊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101语文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20221015020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孟慧冰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101语文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20221014923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任鹏娟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101语文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20221014928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韩森亚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101语文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20221015019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张亚春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101语文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20221015014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程雪莹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101语文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20221015024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吕希哲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101语文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20221015015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李璐璐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101语文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20221014912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吴芳芳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101语文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20221015027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张艳飞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101语文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20221015017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王昊华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102数学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20221025116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17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李亚南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102数学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20221025203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18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薛亚平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102数学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20221025204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19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刘梓祺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102数学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20221025217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20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王晨曦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102数学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20221025115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21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张新星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102数学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20221025110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22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卢梦姣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102数学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20221025205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23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张青青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102数学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20221025218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24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杨园园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102数学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20221025128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25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史梦柯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102数学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20221025102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253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报考学科及代码</w:t>
            </w:r>
          </w:p>
        </w:tc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准考证号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26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张懿鹏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102数学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20221025101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27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刘娟娟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102数学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20221025212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28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白雪阳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102数学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20221025114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29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赵晓康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102数学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20221025109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30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赵紫红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103信息技术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20221035223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31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王彦苹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103信息技术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20221035225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32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董校博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104体育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20221045303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33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王子龙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104体育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20221045227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34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李中原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104体育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20221045228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35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孙俏俏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104体育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20221045304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36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潘丽丽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105音乐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20221055306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37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白露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105音乐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20221055305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38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崔锦锦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106美术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20221065323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39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胡丽丽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106美术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20221065324</w:t>
            </w:r>
          </w:p>
        </w:tc>
      </w:tr>
    </w:tbl>
    <w:p>
      <w:pPr>
        <w:jc w:val="both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wMzk1MjE3NGViZmNhZjFmOGY2YTFkN2ZjN2VmZTcifQ=="/>
  </w:docVars>
  <w:rsids>
    <w:rsidRoot w:val="241B5AB6"/>
    <w:rsid w:val="241B5AB6"/>
    <w:rsid w:val="5F0B1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403</Words>
  <Characters>904</Characters>
  <Lines>0</Lines>
  <Paragraphs>0</Paragraphs>
  <TotalTime>1</TotalTime>
  <ScaleCrop>false</ScaleCrop>
  <LinksUpToDate>false</LinksUpToDate>
  <CharactersWithSpaces>904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2022-09-13T02:41:00Z</dcterms:created>
  <dc:creator>Administrator</dc:creator>
  <cp:lastModifiedBy>Administrator</cp:lastModifiedBy>
  <cp:lastPrinted>2022-09-13T02:47:40Z</cp:lastPrinted>
  <dcterms:modified xsi:type="dcterms:W3CDTF">2022-09-13T03:02:12Z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A7C12357DA574AC9838C607B1090CF2C</vt:lpwstr>
  </property>
</Properties>
</file>