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小标宋简体" w:cs="Times New Roman"/>
          <w:sz w:val="44"/>
          <w:szCs w:val="44"/>
          <w:highlight w:val="none"/>
          <w:lang w:val="en-US"/>
        </w:rPr>
      </w:pPr>
      <w:r>
        <w:rPr>
          <w:rFonts w:hint="default" w:ascii="Times New Roman" w:hAnsi="Times New Roman" w:eastAsia="黑体" w:cs="Times New Roman"/>
          <w:b/>
          <w:i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附件</w:t>
      </w:r>
      <w:r>
        <w:rPr>
          <w:rFonts w:hint="eastAsia" w:ascii="Times New Roman" w:hAnsi="Times New Roman" w:eastAsia="黑体" w:cs="Times New Roman"/>
          <w:b/>
          <w:i w:val="0"/>
          <w:color w:val="000000"/>
          <w:kern w:val="0"/>
          <w:sz w:val="28"/>
          <w:szCs w:val="28"/>
          <w:highlight w:val="none"/>
          <w:u w:val="none"/>
          <w:lang w:val="en-US" w:eastAsia="zh-CN" w:bidi="ar"/>
        </w:rPr>
        <w:t>5：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  <w:t>容缺报名承诺书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default" w:ascii="Times New Roman" w:hAnsi="Times New Roman" w:eastAsia="方正小标宋简体" w:cs="Times New Roman"/>
          <w:b/>
          <w:bCs/>
          <w:color w:val="auto"/>
          <w:sz w:val="44"/>
          <w:szCs w:val="44"/>
          <w:highlight w:val="none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642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我已仔细阅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读《2024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b/>
          <w:sz w:val="32"/>
          <w:szCs w:val="32"/>
          <w:lang w:val="en-US" w:eastAsia="zh-CN"/>
        </w:rPr>
        <w:t>德州天衢新区</w:t>
      </w:r>
      <w:r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333333"/>
          <w:spacing w:val="0"/>
          <w:sz w:val="32"/>
          <w:szCs w:val="32"/>
          <w:vertAlign w:val="baseline"/>
        </w:rPr>
        <w:t>面向山东省省属公费师范生公开招聘教师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》，理解其内容。我报考的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（填写“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岗位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代码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”）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岗位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岗位要求的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</w:rPr>
        <w:t xml:space="preserve">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（填写规范的证书名称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，毕业证、学位证、教师资格证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/教师资格考试合格证明/师范生职业能力证书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）暂时无法取得。我郑重承诺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：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我将于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7月31日前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取得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u w:val="single"/>
        </w:rPr>
        <w:t xml:space="preserve">                           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u w:val="none"/>
          <w:lang w:eastAsia="zh-CN"/>
        </w:rPr>
        <w:t>（毕业证、学位证、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教师资格证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lang w:val="en-US" w:eastAsia="zh-CN"/>
        </w:rPr>
        <w:t>/教师资格考试合格证明/师范生职业能力证书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highlight w:val="none"/>
          <w:u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证书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并提供给用人单位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如不能按时取得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/>
          <w:bCs/>
          <w:kern w:val="0"/>
          <w:sz w:val="32"/>
          <w:szCs w:val="32"/>
          <w:highlight w:val="none"/>
        </w:rPr>
        <w:t>自愿取消相应资格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center"/>
        <w:rPr>
          <w:rFonts w:hint="default" w:ascii="Times New Roman" w:hAnsi="Times New Roman" w:eastAsia="仿宋_GB2312" w:cs="Times New Roman"/>
          <w:b/>
          <w:bCs/>
          <w:sz w:val="32"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Cs w:val="32"/>
          <w:highlight w:val="none"/>
        </w:rPr>
        <w:t xml:space="preserve">                       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  <w:t>签名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  <w:lang w:val="en-US" w:eastAsia="zh-CN"/>
        </w:rPr>
        <w:t>手</w:t>
      </w:r>
      <w:r>
        <w:rPr>
          <w:rFonts w:hint="eastAsia" w:ascii="Times New Roman" w:hAnsi="Times New Roman" w:eastAsia="仿宋_GB2312" w:cs="Times New Roman"/>
          <w:b/>
          <w:bCs/>
          <w:szCs w:val="32"/>
          <w:highlight w:val="none"/>
          <w:lang w:val="en-US" w:eastAsia="zh-CN"/>
        </w:rPr>
        <w:t>签按手印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  <w:t>：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461" w:firstLineChars="1700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bCs/>
          <w:szCs w:val="32"/>
          <w:highlight w:val="none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  <w:t>月   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rPr>
          <w:rFonts w:hint="default" w:ascii="Times New Roman" w:hAnsi="Times New Roman" w:eastAsia="仿宋_GB2312" w:cs="Times New Roman"/>
          <w:b/>
          <w:bCs/>
          <w:szCs w:val="32"/>
          <w:highlight w:val="none"/>
        </w:rPr>
      </w:pPr>
    </w:p>
    <w:p/>
    <w:sectPr>
      <w:pgSz w:w="11906" w:h="16838"/>
      <w:pgMar w:top="1644" w:right="1531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zMzA2YjUzMTIwZTgxNjY3NzgxZDBiMzMzN2I1MjEifQ=="/>
  </w:docVars>
  <w:rsids>
    <w:rsidRoot w:val="08F86398"/>
    <w:rsid w:val="05613D25"/>
    <w:rsid w:val="08F86398"/>
    <w:rsid w:val="0D963D46"/>
    <w:rsid w:val="15376A27"/>
    <w:rsid w:val="1BFF10F7"/>
    <w:rsid w:val="33DFD48A"/>
    <w:rsid w:val="3FF600EF"/>
    <w:rsid w:val="54565E62"/>
    <w:rsid w:val="56FEABC7"/>
    <w:rsid w:val="5BFFBD4C"/>
    <w:rsid w:val="5FF19F0B"/>
    <w:rsid w:val="69C13F13"/>
    <w:rsid w:val="6B19165C"/>
    <w:rsid w:val="6BFDB5E8"/>
    <w:rsid w:val="6FFFE464"/>
    <w:rsid w:val="77404C59"/>
    <w:rsid w:val="79BD66E9"/>
    <w:rsid w:val="79F83737"/>
    <w:rsid w:val="79FAE969"/>
    <w:rsid w:val="7F278D3F"/>
    <w:rsid w:val="7F51D44A"/>
    <w:rsid w:val="7F7562AE"/>
    <w:rsid w:val="9A8AF33B"/>
    <w:rsid w:val="AEFFFD50"/>
    <w:rsid w:val="DD6F5707"/>
    <w:rsid w:val="DF76E70D"/>
    <w:rsid w:val="EFFCF18F"/>
    <w:rsid w:val="F3BDBBBF"/>
    <w:rsid w:val="F8FF55AA"/>
    <w:rsid w:val="FEBEECB9"/>
    <w:rsid w:val="FEF65FD8"/>
    <w:rsid w:val="FFFF5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Body Text"/>
    <w:basedOn w:val="1"/>
    <w:qFormat/>
    <w:uiPriority w:val="0"/>
    <w:pPr>
      <w:jc w:val="center"/>
    </w:pPr>
    <w:rPr>
      <w:rFonts w:eastAsia="黑体" w:cs="Courier New"/>
      <w:sz w:val="32"/>
      <w:szCs w:val="21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15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10">
    <w:name w:val="10"/>
    <w:basedOn w:val="8"/>
    <w:qFormat/>
    <w:uiPriority w:val="0"/>
    <w:rPr>
      <w:rFonts w:hint="default"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142</Words>
  <Characters>149</Characters>
  <Lines>1</Lines>
  <Paragraphs>1</Paragraphs>
  <TotalTime>1</TotalTime>
  <ScaleCrop>false</ScaleCrop>
  <LinksUpToDate>false</LinksUpToDate>
  <CharactersWithSpaces>276</CharactersWithSpaces>
  <Application>WPS Office_11.1.0.11711_F1E327BC-269C-435d-A152-05C5408002CA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2022-04-01T14:59:00Z</dcterms:created>
  <dc:creator>GHOSTSNOOPY</dc:creator>
  <cp:lastModifiedBy>uos</cp:lastModifiedBy>
  <dcterms:modified xsi:type="dcterms:W3CDTF">2024-05-11T08:20:00Z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2052-11.1.0.11711</vt:lpwstr>
  </property>
  <property fmtid="{D5CDD505-2E9C-101B-9397-08002B2CF9AE}" pid="3" name="ICV">
    <vt:lpwstr>89C0E75091F34FA19C1748C574416136</vt:lpwstr>
  </property>
</Properties>
</file>