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012" w:rsidRDefault="008C0012" w:rsidP="008C0012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2</w:t>
      </w:r>
    </w:p>
    <w:p w:rsidR="008C0012" w:rsidRDefault="008C0012" w:rsidP="008C0012">
      <w:pPr>
        <w:pStyle w:val="a6"/>
        <w:spacing w:before="0" w:beforeAutospacing="0" w:after="0" w:afterAutospacing="0" w:line="600" w:lineRule="exact"/>
        <w:jc w:val="center"/>
        <w:rPr>
          <w:rFonts w:ascii="方正小标宋简体" w:eastAsia="方正小标宋简体" w:hAnsi="Times New Roman" w:cs="Times New Roman"/>
          <w:kern w:val="2"/>
          <w:sz w:val="44"/>
          <w:szCs w:val="44"/>
        </w:rPr>
      </w:pPr>
      <w:r>
        <w:rPr>
          <w:rFonts w:ascii="方正小标宋简体" w:eastAsia="方正小标宋简体" w:hint="eastAsia"/>
          <w:w w:val="90"/>
          <w:sz w:val="44"/>
          <w:szCs w:val="44"/>
        </w:rPr>
        <w:t>莆田市文化和旅游局公开遴选工作人员</w:t>
      </w:r>
      <w:r w:rsidR="00831F40">
        <w:rPr>
          <w:rFonts w:ascii="方正小标宋简体" w:eastAsia="方正小标宋简体" w:hint="eastAsia"/>
          <w:w w:val="90"/>
          <w:sz w:val="44"/>
          <w:szCs w:val="44"/>
        </w:rPr>
        <w:t>报名</w:t>
      </w:r>
      <w:r>
        <w:rPr>
          <w:rFonts w:ascii="方正小标宋简体" w:eastAsia="方正小标宋简体" w:hint="eastAsia"/>
          <w:w w:val="90"/>
          <w:sz w:val="44"/>
          <w:szCs w:val="44"/>
        </w:rPr>
        <w:t>表</w:t>
      </w:r>
    </w:p>
    <w:tbl>
      <w:tblPr>
        <w:tblpPr w:leftFromText="180" w:rightFromText="180" w:vertAnchor="text" w:horzAnchor="margin" w:tblpXSpec="center" w:tblpY="142"/>
        <w:tblW w:w="90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80"/>
        <w:gridCol w:w="106"/>
        <w:gridCol w:w="365"/>
        <w:gridCol w:w="734"/>
        <w:gridCol w:w="910"/>
        <w:gridCol w:w="1338"/>
        <w:gridCol w:w="243"/>
        <w:gridCol w:w="226"/>
        <w:gridCol w:w="931"/>
        <w:gridCol w:w="1091"/>
        <w:gridCol w:w="2011"/>
      </w:tblGrid>
      <w:tr w:rsidR="008C0012" w:rsidTr="00FD7A6C">
        <w:trPr>
          <w:cantSplit/>
          <w:trHeight w:val="634"/>
        </w:trPr>
        <w:tc>
          <w:tcPr>
            <w:tcW w:w="1551" w:type="dxa"/>
            <w:gridSpan w:val="3"/>
            <w:vAlign w:val="center"/>
          </w:tcPr>
          <w:p w:rsidR="008C0012" w:rsidRDefault="008C0012" w:rsidP="00FD7A6C"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644" w:type="dxa"/>
            <w:gridSpan w:val="2"/>
            <w:vAlign w:val="center"/>
          </w:tcPr>
          <w:p w:rsidR="008C0012" w:rsidRDefault="008C0012" w:rsidP="00FD7A6C"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81" w:type="dxa"/>
            <w:gridSpan w:val="2"/>
            <w:vAlign w:val="center"/>
          </w:tcPr>
          <w:p w:rsidR="008C0012" w:rsidRDefault="008C0012" w:rsidP="00FD7A6C"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248" w:type="dxa"/>
            <w:gridSpan w:val="3"/>
            <w:vAlign w:val="center"/>
          </w:tcPr>
          <w:p w:rsidR="008C0012" w:rsidRDefault="008C0012" w:rsidP="00FD7A6C"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11" w:type="dxa"/>
            <w:vMerge w:val="restart"/>
            <w:vAlign w:val="center"/>
          </w:tcPr>
          <w:p w:rsidR="008C0012" w:rsidRDefault="008C0012" w:rsidP="00FD7A6C">
            <w:pPr>
              <w:spacing w:line="5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8C0012" w:rsidTr="00FD7A6C">
        <w:trPr>
          <w:cantSplit/>
          <w:trHeight w:val="593"/>
        </w:trPr>
        <w:tc>
          <w:tcPr>
            <w:tcW w:w="1551" w:type="dxa"/>
            <w:gridSpan w:val="3"/>
            <w:vAlign w:val="center"/>
          </w:tcPr>
          <w:p w:rsidR="008C0012" w:rsidRDefault="008C0012" w:rsidP="00FD7A6C"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644" w:type="dxa"/>
            <w:gridSpan w:val="2"/>
            <w:vAlign w:val="center"/>
          </w:tcPr>
          <w:p w:rsidR="008C0012" w:rsidRDefault="008C0012" w:rsidP="00FD7A6C"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81" w:type="dxa"/>
            <w:gridSpan w:val="2"/>
            <w:vAlign w:val="center"/>
          </w:tcPr>
          <w:p w:rsidR="008C0012" w:rsidRDefault="008C0012" w:rsidP="00FD7A6C"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2248" w:type="dxa"/>
            <w:gridSpan w:val="3"/>
            <w:vAlign w:val="center"/>
          </w:tcPr>
          <w:p w:rsidR="008C0012" w:rsidRDefault="008C0012" w:rsidP="00FD7A6C"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11" w:type="dxa"/>
            <w:vMerge/>
            <w:vAlign w:val="center"/>
          </w:tcPr>
          <w:p w:rsidR="008C0012" w:rsidRDefault="008C0012" w:rsidP="00FD7A6C"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 w:rsidR="008C0012" w:rsidTr="00FD7A6C">
        <w:trPr>
          <w:cantSplit/>
          <w:trHeight w:val="445"/>
        </w:trPr>
        <w:tc>
          <w:tcPr>
            <w:tcW w:w="1551" w:type="dxa"/>
            <w:gridSpan w:val="3"/>
            <w:vAlign w:val="center"/>
          </w:tcPr>
          <w:p w:rsidR="008C0012" w:rsidRDefault="008C0012" w:rsidP="00FD7A6C">
            <w:pPr>
              <w:widowControl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644" w:type="dxa"/>
            <w:gridSpan w:val="2"/>
            <w:vAlign w:val="center"/>
          </w:tcPr>
          <w:p w:rsidR="008C0012" w:rsidRDefault="008C0012" w:rsidP="00FD7A6C">
            <w:pPr>
              <w:widowControl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81" w:type="dxa"/>
            <w:gridSpan w:val="2"/>
            <w:vAlign w:val="center"/>
          </w:tcPr>
          <w:p w:rsidR="008C0012" w:rsidRDefault="008C0012" w:rsidP="00FD7A6C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</w:t>
            </w:r>
          </w:p>
          <w:p w:rsidR="008C0012" w:rsidRDefault="008C0012" w:rsidP="00FD7A6C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2248" w:type="dxa"/>
            <w:gridSpan w:val="3"/>
            <w:vAlign w:val="center"/>
          </w:tcPr>
          <w:p w:rsidR="008C0012" w:rsidRDefault="008C0012" w:rsidP="00FD7A6C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11" w:type="dxa"/>
            <w:vMerge/>
            <w:vAlign w:val="center"/>
          </w:tcPr>
          <w:p w:rsidR="008C0012" w:rsidRDefault="008C0012" w:rsidP="00FD7A6C"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 w:rsidR="008C0012" w:rsidTr="00FD7A6C">
        <w:trPr>
          <w:cantSplit/>
          <w:trHeight w:val="553"/>
        </w:trPr>
        <w:tc>
          <w:tcPr>
            <w:tcW w:w="1551" w:type="dxa"/>
            <w:gridSpan w:val="3"/>
            <w:vAlign w:val="center"/>
          </w:tcPr>
          <w:p w:rsidR="008C0012" w:rsidRDefault="008C0012" w:rsidP="00FD7A6C">
            <w:pPr>
              <w:widowControl/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婚姻状况</w:t>
            </w:r>
          </w:p>
        </w:tc>
        <w:tc>
          <w:tcPr>
            <w:tcW w:w="1644" w:type="dxa"/>
            <w:gridSpan w:val="2"/>
            <w:vAlign w:val="center"/>
          </w:tcPr>
          <w:p w:rsidR="008C0012" w:rsidRDefault="008C0012" w:rsidP="00FD7A6C">
            <w:pPr>
              <w:widowControl/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581" w:type="dxa"/>
            <w:gridSpan w:val="2"/>
            <w:vAlign w:val="center"/>
          </w:tcPr>
          <w:p w:rsidR="008C0012" w:rsidRDefault="008C0012" w:rsidP="00FD7A6C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入党时间</w:t>
            </w:r>
          </w:p>
        </w:tc>
        <w:tc>
          <w:tcPr>
            <w:tcW w:w="2248" w:type="dxa"/>
            <w:gridSpan w:val="3"/>
            <w:vAlign w:val="center"/>
          </w:tcPr>
          <w:p w:rsidR="008C0012" w:rsidRDefault="008C0012" w:rsidP="00FD7A6C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11" w:type="dxa"/>
            <w:vMerge/>
            <w:vAlign w:val="center"/>
          </w:tcPr>
          <w:p w:rsidR="008C0012" w:rsidRDefault="008C0012" w:rsidP="00FD7A6C"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 w:rsidR="008C0012" w:rsidTr="00FD7A6C">
        <w:trPr>
          <w:cantSplit/>
          <w:trHeight w:val="602"/>
        </w:trPr>
        <w:tc>
          <w:tcPr>
            <w:tcW w:w="3195" w:type="dxa"/>
            <w:gridSpan w:val="5"/>
            <w:vAlign w:val="center"/>
          </w:tcPr>
          <w:p w:rsidR="008C0012" w:rsidRDefault="008C0012" w:rsidP="00FD7A6C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现工作单位、职务</w:t>
            </w:r>
          </w:p>
        </w:tc>
        <w:tc>
          <w:tcPr>
            <w:tcW w:w="5840" w:type="dxa"/>
            <w:gridSpan w:val="6"/>
            <w:vAlign w:val="center"/>
          </w:tcPr>
          <w:p w:rsidR="008C0012" w:rsidRDefault="008C0012" w:rsidP="00FD7A6C"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 w:rsidR="008C0012" w:rsidTr="00FD7A6C">
        <w:trPr>
          <w:cantSplit/>
          <w:trHeight w:val="634"/>
        </w:trPr>
        <w:tc>
          <w:tcPr>
            <w:tcW w:w="3195" w:type="dxa"/>
            <w:gridSpan w:val="5"/>
            <w:vAlign w:val="center"/>
          </w:tcPr>
          <w:p w:rsidR="008C0012" w:rsidRDefault="008C0012" w:rsidP="00FD7A6C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计算机应用水平</w:t>
            </w:r>
          </w:p>
          <w:p w:rsidR="008C0012" w:rsidRDefault="008C0012" w:rsidP="00FD7A6C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及熟练程度</w:t>
            </w:r>
          </w:p>
        </w:tc>
        <w:tc>
          <w:tcPr>
            <w:tcW w:w="1807" w:type="dxa"/>
            <w:gridSpan w:val="3"/>
            <w:vAlign w:val="center"/>
          </w:tcPr>
          <w:p w:rsidR="008C0012" w:rsidRDefault="008C0012" w:rsidP="00FD7A6C">
            <w:pPr>
              <w:spacing w:line="30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022" w:type="dxa"/>
            <w:gridSpan w:val="2"/>
            <w:vAlign w:val="center"/>
          </w:tcPr>
          <w:p w:rsidR="008C0012" w:rsidRDefault="008C0012" w:rsidP="00FD7A6C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职称情况</w:t>
            </w:r>
          </w:p>
        </w:tc>
        <w:tc>
          <w:tcPr>
            <w:tcW w:w="2011" w:type="dxa"/>
            <w:vAlign w:val="center"/>
          </w:tcPr>
          <w:p w:rsidR="008C0012" w:rsidRDefault="008C0012" w:rsidP="00FD7A6C">
            <w:pPr>
              <w:spacing w:line="560" w:lineRule="exact"/>
              <w:jc w:val="center"/>
              <w:rPr>
                <w:rFonts w:ascii="宋体"/>
                <w:sz w:val="24"/>
              </w:rPr>
            </w:pPr>
          </w:p>
        </w:tc>
      </w:tr>
      <w:tr w:rsidR="008C0012" w:rsidTr="00FD7A6C">
        <w:trPr>
          <w:cantSplit/>
          <w:trHeight w:val="838"/>
        </w:trPr>
        <w:tc>
          <w:tcPr>
            <w:tcW w:w="1186" w:type="dxa"/>
            <w:gridSpan w:val="2"/>
            <w:vAlign w:val="center"/>
          </w:tcPr>
          <w:p w:rsidR="008C0012" w:rsidRDefault="008C0012" w:rsidP="00FD7A6C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毕业院校及专业</w:t>
            </w:r>
          </w:p>
        </w:tc>
        <w:tc>
          <w:tcPr>
            <w:tcW w:w="3347" w:type="dxa"/>
            <w:gridSpan w:val="4"/>
            <w:vAlign w:val="center"/>
          </w:tcPr>
          <w:p w:rsidR="008C0012" w:rsidRDefault="008C0012" w:rsidP="00FD7A6C">
            <w:pPr>
              <w:spacing w:line="240" w:lineRule="atLeast"/>
              <w:jc w:val="center"/>
              <w:rPr>
                <w:sz w:val="24"/>
              </w:rPr>
            </w:pPr>
          </w:p>
          <w:p w:rsidR="008C0012" w:rsidRDefault="008C0012" w:rsidP="00FD7A6C">
            <w:pPr>
              <w:spacing w:line="4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00" w:type="dxa"/>
            <w:gridSpan w:val="3"/>
            <w:vAlign w:val="center"/>
          </w:tcPr>
          <w:p w:rsidR="008C0012" w:rsidRDefault="008C0012" w:rsidP="00FD7A6C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 w:rsidR="008C0012" w:rsidRDefault="008C0012" w:rsidP="00FD7A6C">
            <w:pPr>
              <w:spacing w:line="44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3102" w:type="dxa"/>
            <w:gridSpan w:val="2"/>
            <w:vAlign w:val="center"/>
          </w:tcPr>
          <w:p w:rsidR="008C0012" w:rsidRDefault="008C0012" w:rsidP="00FD7A6C">
            <w:pPr>
              <w:spacing w:line="560" w:lineRule="exact"/>
              <w:jc w:val="center"/>
              <w:rPr>
                <w:rFonts w:ascii="宋体"/>
                <w:sz w:val="24"/>
              </w:rPr>
            </w:pPr>
          </w:p>
        </w:tc>
      </w:tr>
      <w:tr w:rsidR="008C0012" w:rsidTr="00FD7A6C">
        <w:trPr>
          <w:cantSplit/>
          <w:trHeight w:val="634"/>
        </w:trPr>
        <w:tc>
          <w:tcPr>
            <w:tcW w:w="2285" w:type="dxa"/>
            <w:gridSpan w:val="4"/>
            <w:vAlign w:val="center"/>
          </w:tcPr>
          <w:p w:rsidR="008C0012" w:rsidRDefault="008C0012" w:rsidP="00FD7A6C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6750" w:type="dxa"/>
            <w:gridSpan w:val="7"/>
            <w:vAlign w:val="center"/>
          </w:tcPr>
          <w:p w:rsidR="008C0012" w:rsidRDefault="008C0012" w:rsidP="00FD7A6C">
            <w:pPr>
              <w:spacing w:line="560" w:lineRule="exact"/>
              <w:jc w:val="center"/>
              <w:rPr>
                <w:rFonts w:ascii="宋体"/>
                <w:sz w:val="24"/>
              </w:rPr>
            </w:pPr>
          </w:p>
        </w:tc>
      </w:tr>
      <w:tr w:rsidR="008C0012" w:rsidTr="00FD7A6C">
        <w:trPr>
          <w:cantSplit/>
          <w:trHeight w:val="435"/>
        </w:trPr>
        <w:tc>
          <w:tcPr>
            <w:tcW w:w="2285" w:type="dxa"/>
            <w:gridSpan w:val="4"/>
            <w:vAlign w:val="center"/>
          </w:tcPr>
          <w:p w:rsidR="008C0012" w:rsidRDefault="008C0012" w:rsidP="00FD7A6C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6750" w:type="dxa"/>
            <w:gridSpan w:val="7"/>
            <w:vAlign w:val="center"/>
          </w:tcPr>
          <w:p w:rsidR="008C0012" w:rsidRDefault="008C0012" w:rsidP="00FD7A6C">
            <w:pPr>
              <w:spacing w:line="560" w:lineRule="exact"/>
              <w:jc w:val="center"/>
              <w:rPr>
                <w:rFonts w:ascii="宋体"/>
                <w:sz w:val="24"/>
              </w:rPr>
            </w:pPr>
          </w:p>
        </w:tc>
      </w:tr>
      <w:tr w:rsidR="008C0012" w:rsidTr="00FD7A6C">
        <w:trPr>
          <w:cantSplit/>
          <w:trHeight w:val="740"/>
        </w:trPr>
        <w:tc>
          <w:tcPr>
            <w:tcW w:w="2285" w:type="dxa"/>
            <w:gridSpan w:val="4"/>
            <w:vAlign w:val="center"/>
          </w:tcPr>
          <w:p w:rsidR="008C0012" w:rsidRDefault="008C0012" w:rsidP="00FD7A6C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6750" w:type="dxa"/>
            <w:gridSpan w:val="7"/>
            <w:vAlign w:val="center"/>
          </w:tcPr>
          <w:p w:rsidR="008C0012" w:rsidRDefault="008C0012" w:rsidP="00FD7A6C">
            <w:pPr>
              <w:spacing w:line="560" w:lineRule="exact"/>
              <w:jc w:val="center"/>
              <w:rPr>
                <w:rFonts w:ascii="宋体"/>
                <w:sz w:val="24"/>
              </w:rPr>
            </w:pPr>
          </w:p>
        </w:tc>
      </w:tr>
      <w:tr w:rsidR="008C0012" w:rsidTr="00FD7A6C">
        <w:trPr>
          <w:cantSplit/>
          <w:trHeight w:val="5658"/>
        </w:trPr>
        <w:tc>
          <w:tcPr>
            <w:tcW w:w="1080" w:type="dxa"/>
            <w:vAlign w:val="center"/>
          </w:tcPr>
          <w:p w:rsidR="008C0012" w:rsidRDefault="008C0012" w:rsidP="00FD7A6C">
            <w:pPr>
              <w:spacing w:line="5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</w:t>
            </w:r>
          </w:p>
          <w:p w:rsidR="008C0012" w:rsidRDefault="008C0012" w:rsidP="00FD7A6C">
            <w:pPr>
              <w:spacing w:line="5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要</w:t>
            </w:r>
          </w:p>
          <w:p w:rsidR="008C0012" w:rsidRDefault="008C0012" w:rsidP="00FD7A6C">
            <w:pPr>
              <w:spacing w:line="5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简</w:t>
            </w:r>
          </w:p>
          <w:p w:rsidR="008C0012" w:rsidRDefault="008C0012" w:rsidP="00FD7A6C">
            <w:pPr>
              <w:spacing w:line="5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历</w:t>
            </w:r>
          </w:p>
        </w:tc>
        <w:tc>
          <w:tcPr>
            <w:tcW w:w="7955" w:type="dxa"/>
            <w:gridSpan w:val="10"/>
          </w:tcPr>
          <w:p w:rsidR="008C0012" w:rsidRDefault="008C0012" w:rsidP="00FD7A6C">
            <w:pPr>
              <w:spacing w:line="560" w:lineRule="exact"/>
              <w:rPr>
                <w:rFonts w:ascii="宋体"/>
                <w:sz w:val="28"/>
                <w:szCs w:val="28"/>
              </w:rPr>
            </w:pPr>
          </w:p>
        </w:tc>
      </w:tr>
    </w:tbl>
    <w:p w:rsidR="008C0012" w:rsidRDefault="008C0012" w:rsidP="008C0012">
      <w:pPr>
        <w:rPr>
          <w:rFonts w:ascii="宋体"/>
          <w:sz w:val="10"/>
          <w:szCs w:val="10"/>
        </w:rPr>
      </w:pPr>
    </w:p>
    <w:tbl>
      <w:tblPr>
        <w:tblpPr w:leftFromText="180" w:rightFromText="180" w:vertAnchor="text" w:horzAnchor="margin" w:tblpXSpec="center" w:tblpY="54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88"/>
        <w:gridCol w:w="1259"/>
        <w:gridCol w:w="876"/>
        <w:gridCol w:w="1400"/>
        <w:gridCol w:w="4385"/>
      </w:tblGrid>
      <w:tr w:rsidR="008C0012" w:rsidTr="00FD7A6C">
        <w:trPr>
          <w:trHeight w:val="2801"/>
        </w:trPr>
        <w:tc>
          <w:tcPr>
            <w:tcW w:w="1188" w:type="dxa"/>
            <w:vAlign w:val="center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奖惩</w:t>
            </w:r>
          </w:p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情况</w:t>
            </w:r>
          </w:p>
        </w:tc>
        <w:tc>
          <w:tcPr>
            <w:tcW w:w="7920" w:type="dxa"/>
            <w:gridSpan w:val="4"/>
          </w:tcPr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</w:tc>
      </w:tr>
      <w:tr w:rsidR="008C0012" w:rsidTr="00FD7A6C">
        <w:trPr>
          <w:trHeight w:val="3900"/>
        </w:trPr>
        <w:tc>
          <w:tcPr>
            <w:tcW w:w="1188" w:type="dxa"/>
            <w:vAlign w:val="center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代表性</w:t>
            </w:r>
          </w:p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文字材</w:t>
            </w:r>
          </w:p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料撰写</w:t>
            </w:r>
          </w:p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发表</w:t>
            </w:r>
          </w:p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情况</w:t>
            </w:r>
          </w:p>
        </w:tc>
        <w:tc>
          <w:tcPr>
            <w:tcW w:w="7920" w:type="dxa"/>
            <w:gridSpan w:val="4"/>
            <w:vAlign w:val="center"/>
          </w:tcPr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</w:tc>
      </w:tr>
      <w:tr w:rsidR="008C0012" w:rsidTr="00FD7A6C">
        <w:trPr>
          <w:cantSplit/>
          <w:trHeight w:val="503"/>
        </w:trPr>
        <w:tc>
          <w:tcPr>
            <w:tcW w:w="1188" w:type="dxa"/>
            <w:vMerge w:val="restart"/>
            <w:vAlign w:val="center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家庭主要成员及社会关系</w:t>
            </w:r>
          </w:p>
        </w:tc>
        <w:tc>
          <w:tcPr>
            <w:tcW w:w="1259" w:type="dxa"/>
            <w:vAlign w:val="center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876" w:type="dxa"/>
            <w:vAlign w:val="center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称谓</w:t>
            </w:r>
          </w:p>
        </w:tc>
        <w:tc>
          <w:tcPr>
            <w:tcW w:w="1400" w:type="dxa"/>
            <w:vAlign w:val="center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政治面貌</w:t>
            </w:r>
          </w:p>
        </w:tc>
        <w:tc>
          <w:tcPr>
            <w:tcW w:w="4385" w:type="dxa"/>
            <w:vAlign w:val="center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所在单位、职务、职称</w:t>
            </w:r>
          </w:p>
        </w:tc>
      </w:tr>
      <w:tr w:rsidR="008C0012" w:rsidTr="00FD7A6C">
        <w:trPr>
          <w:cantSplit/>
          <w:trHeight w:val="503"/>
        </w:trPr>
        <w:tc>
          <w:tcPr>
            <w:tcW w:w="1188" w:type="dxa"/>
            <w:vMerge/>
            <w:vAlign w:val="center"/>
          </w:tcPr>
          <w:p w:rsidR="008C0012" w:rsidRDefault="008C0012" w:rsidP="00FD7A6C"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76" w:type="dxa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00" w:type="dxa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385" w:type="dxa"/>
          </w:tcPr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</w:tc>
      </w:tr>
      <w:tr w:rsidR="008C0012" w:rsidTr="00FD7A6C">
        <w:trPr>
          <w:cantSplit/>
          <w:trHeight w:val="503"/>
        </w:trPr>
        <w:tc>
          <w:tcPr>
            <w:tcW w:w="1188" w:type="dxa"/>
            <w:vMerge/>
            <w:vAlign w:val="center"/>
          </w:tcPr>
          <w:p w:rsidR="008C0012" w:rsidRDefault="008C0012" w:rsidP="00FD7A6C"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76" w:type="dxa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00" w:type="dxa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385" w:type="dxa"/>
          </w:tcPr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</w:tc>
      </w:tr>
      <w:tr w:rsidR="008C0012" w:rsidTr="00FD7A6C">
        <w:trPr>
          <w:cantSplit/>
          <w:trHeight w:val="503"/>
        </w:trPr>
        <w:tc>
          <w:tcPr>
            <w:tcW w:w="1188" w:type="dxa"/>
            <w:vMerge/>
            <w:vAlign w:val="center"/>
          </w:tcPr>
          <w:p w:rsidR="008C0012" w:rsidRDefault="008C0012" w:rsidP="00FD7A6C"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76" w:type="dxa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00" w:type="dxa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385" w:type="dxa"/>
          </w:tcPr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</w:tc>
      </w:tr>
      <w:tr w:rsidR="008C0012" w:rsidTr="00FD7A6C">
        <w:trPr>
          <w:cantSplit/>
          <w:trHeight w:val="503"/>
        </w:trPr>
        <w:tc>
          <w:tcPr>
            <w:tcW w:w="1188" w:type="dxa"/>
            <w:vMerge/>
            <w:vAlign w:val="center"/>
          </w:tcPr>
          <w:p w:rsidR="008C0012" w:rsidRDefault="008C0012" w:rsidP="00FD7A6C"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76" w:type="dxa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00" w:type="dxa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385" w:type="dxa"/>
          </w:tcPr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</w:tc>
      </w:tr>
      <w:tr w:rsidR="008C0012" w:rsidTr="00FD7A6C">
        <w:trPr>
          <w:cantSplit/>
          <w:trHeight w:val="503"/>
        </w:trPr>
        <w:tc>
          <w:tcPr>
            <w:tcW w:w="1188" w:type="dxa"/>
            <w:vMerge/>
            <w:vAlign w:val="center"/>
          </w:tcPr>
          <w:p w:rsidR="008C0012" w:rsidRDefault="008C0012" w:rsidP="00FD7A6C"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76" w:type="dxa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00" w:type="dxa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385" w:type="dxa"/>
          </w:tcPr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</w:tc>
      </w:tr>
      <w:tr w:rsidR="008C0012" w:rsidTr="00FD7A6C">
        <w:trPr>
          <w:cantSplit/>
          <w:trHeight w:val="503"/>
        </w:trPr>
        <w:tc>
          <w:tcPr>
            <w:tcW w:w="1188" w:type="dxa"/>
            <w:vMerge/>
            <w:vAlign w:val="center"/>
          </w:tcPr>
          <w:p w:rsidR="008C0012" w:rsidRDefault="008C0012" w:rsidP="00FD7A6C"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76" w:type="dxa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00" w:type="dxa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385" w:type="dxa"/>
          </w:tcPr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</w:tc>
      </w:tr>
      <w:tr w:rsidR="008C0012" w:rsidTr="00FD7A6C">
        <w:trPr>
          <w:cantSplit/>
          <w:trHeight w:val="503"/>
        </w:trPr>
        <w:tc>
          <w:tcPr>
            <w:tcW w:w="1188" w:type="dxa"/>
            <w:vMerge/>
            <w:vAlign w:val="center"/>
          </w:tcPr>
          <w:p w:rsidR="008C0012" w:rsidRDefault="008C0012" w:rsidP="00FD7A6C">
            <w:pPr>
              <w:widowControl/>
              <w:jc w:val="left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876" w:type="dxa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00" w:type="dxa"/>
          </w:tcPr>
          <w:p w:rsidR="008C0012" w:rsidRDefault="008C0012" w:rsidP="00FD7A6C">
            <w:pPr>
              <w:spacing w:line="4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4385" w:type="dxa"/>
          </w:tcPr>
          <w:p w:rsidR="008C0012" w:rsidRDefault="008C0012" w:rsidP="00FD7A6C">
            <w:pPr>
              <w:spacing w:line="480" w:lineRule="exact"/>
              <w:rPr>
                <w:rFonts w:ascii="宋体"/>
                <w:sz w:val="28"/>
                <w:szCs w:val="28"/>
              </w:rPr>
            </w:pPr>
          </w:p>
        </w:tc>
      </w:tr>
      <w:tr w:rsidR="008C0012" w:rsidTr="00FD7A6C">
        <w:trPr>
          <w:cantSplit/>
          <w:trHeight w:val="1015"/>
        </w:trPr>
        <w:tc>
          <w:tcPr>
            <w:tcW w:w="1188" w:type="dxa"/>
            <w:vAlign w:val="center"/>
          </w:tcPr>
          <w:p w:rsidR="008C0012" w:rsidRDefault="008C0012" w:rsidP="00FD7A6C"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填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表</w:t>
            </w:r>
          </w:p>
          <w:p w:rsidR="008C0012" w:rsidRDefault="008C0012" w:rsidP="00FD7A6C">
            <w:pPr>
              <w:spacing w:line="36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说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明</w:t>
            </w:r>
          </w:p>
        </w:tc>
        <w:tc>
          <w:tcPr>
            <w:tcW w:w="7920" w:type="dxa"/>
            <w:gridSpan w:val="4"/>
            <w:vAlign w:val="center"/>
          </w:tcPr>
          <w:p w:rsidR="008C0012" w:rsidRDefault="008C0012" w:rsidP="00FD7A6C"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、主要简历应从普通高中起填写。</w:t>
            </w:r>
          </w:p>
          <w:p w:rsidR="008C0012" w:rsidRDefault="008C0012" w:rsidP="00FD7A6C"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、填写家庭主要成员及重要社会关系，应包括配偶、子女、父母以及配偶的父母等。</w:t>
            </w:r>
          </w:p>
        </w:tc>
      </w:tr>
    </w:tbl>
    <w:p w:rsidR="008C0012" w:rsidRDefault="008C0012" w:rsidP="008C0012">
      <w:pPr>
        <w:snapToGrid w:val="0"/>
        <w:spacing w:line="500" w:lineRule="exact"/>
        <w:ind w:right="1280"/>
        <w:rPr>
          <w:rFonts w:eastAsia="仿宋_GB2312"/>
          <w:sz w:val="32"/>
          <w:szCs w:val="32"/>
        </w:rPr>
      </w:pPr>
    </w:p>
    <w:p w:rsidR="002469E7" w:rsidRPr="002469E7" w:rsidRDefault="002469E7" w:rsidP="008C0012">
      <w:pPr>
        <w:snapToGrid w:val="0"/>
        <w:spacing w:line="500" w:lineRule="exact"/>
        <w:ind w:right="1280"/>
      </w:pPr>
    </w:p>
    <w:sectPr w:rsidR="002469E7" w:rsidRPr="002469E7" w:rsidSect="0020614E">
      <w:footerReference w:type="even" r:id="rId6"/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2842" w:rsidRDefault="00F72842">
      <w:r>
        <w:separator/>
      </w:r>
    </w:p>
  </w:endnote>
  <w:endnote w:type="continuationSeparator" w:id="0">
    <w:p w:rsidR="00F72842" w:rsidRDefault="00F728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0E02" w:rsidRDefault="00113920" w:rsidP="00C67371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E0E02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E0E02" w:rsidRDefault="007E0E02" w:rsidP="0020614E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0E02" w:rsidRPr="00C67371" w:rsidRDefault="00113920" w:rsidP="00FD7A6C">
    <w:pPr>
      <w:pStyle w:val="a4"/>
      <w:framePr w:wrap="around" w:vAnchor="text" w:hAnchor="margin" w:xAlign="right" w:y="1"/>
      <w:rPr>
        <w:rStyle w:val="a5"/>
        <w:rFonts w:ascii="宋体" w:hAnsi="宋体"/>
        <w:sz w:val="28"/>
        <w:szCs w:val="28"/>
      </w:rPr>
    </w:pPr>
    <w:r w:rsidRPr="00C67371">
      <w:rPr>
        <w:rStyle w:val="a5"/>
        <w:rFonts w:ascii="宋体" w:hAnsi="宋体"/>
        <w:sz w:val="28"/>
        <w:szCs w:val="28"/>
      </w:rPr>
      <w:fldChar w:fldCharType="begin"/>
    </w:r>
    <w:r w:rsidR="007E0E02" w:rsidRPr="00C67371">
      <w:rPr>
        <w:rStyle w:val="a5"/>
        <w:rFonts w:ascii="宋体" w:hAnsi="宋体"/>
        <w:sz w:val="28"/>
        <w:szCs w:val="28"/>
      </w:rPr>
      <w:instrText xml:space="preserve">PAGE  </w:instrText>
    </w:r>
    <w:r w:rsidRPr="00C67371">
      <w:rPr>
        <w:rStyle w:val="a5"/>
        <w:rFonts w:ascii="宋体" w:hAnsi="宋体"/>
        <w:sz w:val="28"/>
        <w:szCs w:val="28"/>
      </w:rPr>
      <w:fldChar w:fldCharType="separate"/>
    </w:r>
    <w:r w:rsidR="00C524FE">
      <w:rPr>
        <w:rStyle w:val="a5"/>
        <w:rFonts w:ascii="宋体" w:hAnsi="宋体"/>
        <w:noProof/>
        <w:sz w:val="28"/>
        <w:szCs w:val="28"/>
      </w:rPr>
      <w:t>- 1 -</w:t>
    </w:r>
    <w:r w:rsidRPr="00C67371">
      <w:rPr>
        <w:rStyle w:val="a5"/>
        <w:rFonts w:ascii="宋体" w:hAnsi="宋体"/>
        <w:sz w:val="28"/>
        <w:szCs w:val="28"/>
      </w:rPr>
      <w:fldChar w:fldCharType="end"/>
    </w:r>
  </w:p>
  <w:p w:rsidR="007E0E02" w:rsidRDefault="007E0E02" w:rsidP="0020614E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2842" w:rsidRDefault="00F72842">
      <w:r>
        <w:separator/>
      </w:r>
    </w:p>
  </w:footnote>
  <w:footnote w:type="continuationSeparator" w:id="0">
    <w:p w:rsidR="00F72842" w:rsidRDefault="00F728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69C7"/>
    <w:rsid w:val="00007591"/>
    <w:rsid w:val="00025365"/>
    <w:rsid w:val="0004739A"/>
    <w:rsid w:val="00050183"/>
    <w:rsid w:val="00053F55"/>
    <w:rsid w:val="00071D8C"/>
    <w:rsid w:val="00071FE2"/>
    <w:rsid w:val="000E02D3"/>
    <w:rsid w:val="000F5DEC"/>
    <w:rsid w:val="000F698D"/>
    <w:rsid w:val="00113920"/>
    <w:rsid w:val="00141BAE"/>
    <w:rsid w:val="0017474B"/>
    <w:rsid w:val="001A087C"/>
    <w:rsid w:val="001C5DEC"/>
    <w:rsid w:val="001C6579"/>
    <w:rsid w:val="001F0F58"/>
    <w:rsid w:val="00203B66"/>
    <w:rsid w:val="0020614E"/>
    <w:rsid w:val="00207E37"/>
    <w:rsid w:val="00242555"/>
    <w:rsid w:val="00246587"/>
    <w:rsid w:val="002469E7"/>
    <w:rsid w:val="00266136"/>
    <w:rsid w:val="002804DC"/>
    <w:rsid w:val="002B12E7"/>
    <w:rsid w:val="002B6066"/>
    <w:rsid w:val="002B74FD"/>
    <w:rsid w:val="002C5922"/>
    <w:rsid w:val="002E570D"/>
    <w:rsid w:val="002F562F"/>
    <w:rsid w:val="00302E89"/>
    <w:rsid w:val="003043C2"/>
    <w:rsid w:val="00311A45"/>
    <w:rsid w:val="0035739D"/>
    <w:rsid w:val="00361A92"/>
    <w:rsid w:val="00372D58"/>
    <w:rsid w:val="003C29EC"/>
    <w:rsid w:val="003C3CAE"/>
    <w:rsid w:val="003C5E06"/>
    <w:rsid w:val="004958BA"/>
    <w:rsid w:val="004B5A50"/>
    <w:rsid w:val="004C505D"/>
    <w:rsid w:val="004C5D9A"/>
    <w:rsid w:val="00506263"/>
    <w:rsid w:val="005126FA"/>
    <w:rsid w:val="00513CBF"/>
    <w:rsid w:val="00525FFA"/>
    <w:rsid w:val="00545A5F"/>
    <w:rsid w:val="005473BF"/>
    <w:rsid w:val="005A0B45"/>
    <w:rsid w:val="005B27F9"/>
    <w:rsid w:val="005B6C9F"/>
    <w:rsid w:val="005D1515"/>
    <w:rsid w:val="00644295"/>
    <w:rsid w:val="00662FEE"/>
    <w:rsid w:val="006B7B35"/>
    <w:rsid w:val="007169C7"/>
    <w:rsid w:val="00721BA8"/>
    <w:rsid w:val="00727058"/>
    <w:rsid w:val="00780998"/>
    <w:rsid w:val="00792AA1"/>
    <w:rsid w:val="00795E0F"/>
    <w:rsid w:val="007B4E0E"/>
    <w:rsid w:val="007D38D3"/>
    <w:rsid w:val="007E0E02"/>
    <w:rsid w:val="007E3F79"/>
    <w:rsid w:val="00831F40"/>
    <w:rsid w:val="008341EE"/>
    <w:rsid w:val="008B0246"/>
    <w:rsid w:val="008B611B"/>
    <w:rsid w:val="008C0012"/>
    <w:rsid w:val="008E6D06"/>
    <w:rsid w:val="00907D6D"/>
    <w:rsid w:val="00911068"/>
    <w:rsid w:val="00915317"/>
    <w:rsid w:val="00926634"/>
    <w:rsid w:val="00942F44"/>
    <w:rsid w:val="00953ED4"/>
    <w:rsid w:val="0098382E"/>
    <w:rsid w:val="00984520"/>
    <w:rsid w:val="0098679A"/>
    <w:rsid w:val="0099325D"/>
    <w:rsid w:val="009970DA"/>
    <w:rsid w:val="009B05DE"/>
    <w:rsid w:val="009B5EFA"/>
    <w:rsid w:val="009C6E27"/>
    <w:rsid w:val="00A214AA"/>
    <w:rsid w:val="00A24A3B"/>
    <w:rsid w:val="00A408C5"/>
    <w:rsid w:val="00A41F1D"/>
    <w:rsid w:val="00A71BC0"/>
    <w:rsid w:val="00AE292E"/>
    <w:rsid w:val="00AE5FD6"/>
    <w:rsid w:val="00B038C1"/>
    <w:rsid w:val="00B10D2E"/>
    <w:rsid w:val="00B35CAE"/>
    <w:rsid w:val="00B3606D"/>
    <w:rsid w:val="00B56B8E"/>
    <w:rsid w:val="00B71A12"/>
    <w:rsid w:val="00B918EF"/>
    <w:rsid w:val="00BF35A5"/>
    <w:rsid w:val="00C1486A"/>
    <w:rsid w:val="00C250AD"/>
    <w:rsid w:val="00C345E8"/>
    <w:rsid w:val="00C34BD9"/>
    <w:rsid w:val="00C4702B"/>
    <w:rsid w:val="00C524FE"/>
    <w:rsid w:val="00C64E5B"/>
    <w:rsid w:val="00C67371"/>
    <w:rsid w:val="00C81B80"/>
    <w:rsid w:val="00C8463D"/>
    <w:rsid w:val="00CA63AC"/>
    <w:rsid w:val="00CC680B"/>
    <w:rsid w:val="00CF3B39"/>
    <w:rsid w:val="00D01149"/>
    <w:rsid w:val="00D27E41"/>
    <w:rsid w:val="00D43F7F"/>
    <w:rsid w:val="00D646B8"/>
    <w:rsid w:val="00D65FDD"/>
    <w:rsid w:val="00D6745A"/>
    <w:rsid w:val="00DA6BCA"/>
    <w:rsid w:val="00DC3467"/>
    <w:rsid w:val="00E272BB"/>
    <w:rsid w:val="00E50B6D"/>
    <w:rsid w:val="00E55BFF"/>
    <w:rsid w:val="00E71944"/>
    <w:rsid w:val="00E76E34"/>
    <w:rsid w:val="00EC6FDE"/>
    <w:rsid w:val="00F12DAE"/>
    <w:rsid w:val="00F20CD2"/>
    <w:rsid w:val="00F314E6"/>
    <w:rsid w:val="00F51017"/>
    <w:rsid w:val="00F72842"/>
    <w:rsid w:val="00F90972"/>
    <w:rsid w:val="00FA19FE"/>
    <w:rsid w:val="00FB37F9"/>
    <w:rsid w:val="00FB5047"/>
    <w:rsid w:val="00FD20BB"/>
    <w:rsid w:val="00FD7A6C"/>
    <w:rsid w:val="00FF21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Preformatted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4658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8B0246"/>
    <w:rPr>
      <w:sz w:val="18"/>
      <w:szCs w:val="18"/>
    </w:rPr>
  </w:style>
  <w:style w:type="paragraph" w:styleId="a4">
    <w:name w:val="footer"/>
    <w:basedOn w:val="a"/>
    <w:rsid w:val="00907D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907D6D"/>
  </w:style>
  <w:style w:type="paragraph" w:styleId="a6">
    <w:name w:val="Normal (Web)"/>
    <w:basedOn w:val="a"/>
    <w:rsid w:val="00071D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header"/>
    <w:basedOn w:val="a"/>
    <w:link w:val="Char"/>
    <w:rsid w:val="002804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2804DC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qFormat/>
    <w:rsid w:val="00D65FDD"/>
    <w:rPr>
      <w:color w:val="0000FF"/>
      <w:u w:val="single"/>
    </w:rPr>
  </w:style>
  <w:style w:type="paragraph" w:styleId="HTML">
    <w:name w:val="HTML Preformatted"/>
    <w:basedOn w:val="a"/>
    <w:link w:val="HTMLChar"/>
    <w:uiPriority w:val="99"/>
    <w:unhideWhenUsed/>
    <w:rsid w:val="00203B6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rsid w:val="00203B66"/>
    <w:rPr>
      <w:rFonts w:ascii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24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6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2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54</Words>
  <Characters>308</Characters>
  <Application>Microsoft Office Word</Application>
  <DocSecurity>0</DocSecurity>
  <Lines>2</Lines>
  <Paragraphs>1</Paragraphs>
  <ScaleCrop>false</ScaleCrop>
  <Company>微软中国</Company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莆田市文化广电新闻出版局公开遴选工作人员的公告</dc:title>
  <dc:creator>微软用户</dc:creator>
  <cp:lastModifiedBy>xbany</cp:lastModifiedBy>
  <cp:revision>7</cp:revision>
  <cp:lastPrinted>2016-05-16T08:24:00Z</cp:lastPrinted>
  <dcterms:created xsi:type="dcterms:W3CDTF">2019-06-25T09:16:00Z</dcterms:created>
  <dcterms:modified xsi:type="dcterms:W3CDTF">2019-06-26T03:32:00Z</dcterms:modified>
</cp:coreProperties>
</file>