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tbl>
      <w:tblPr>
        <w:tblStyle w:val="4"/>
        <w:tblpPr w:leftFromText="180" w:rightFromText="180" w:vertAnchor="text" w:horzAnchor="page" w:tblpX="1728" w:tblpY="1247"/>
        <w:tblOverlap w:val="never"/>
        <w:tblW w:w="134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5"/>
        <w:gridCol w:w="780"/>
        <w:gridCol w:w="2085"/>
        <w:gridCol w:w="885"/>
        <w:gridCol w:w="2460"/>
        <w:gridCol w:w="2865"/>
        <w:gridCol w:w="1590"/>
        <w:gridCol w:w="15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人数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全日制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学历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学位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年龄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其他条件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用人方式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水土保持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水土保持、水利等相关专业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大学本科以上学历/学士及以上学位</w:t>
            </w:r>
          </w:p>
        </w:tc>
        <w:tc>
          <w:tcPr>
            <w:tcW w:w="2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35周岁及以下（1988年1月1日以后出生）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党员优先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eastAsia="zh-CN"/>
              </w:rPr>
              <w:t>劳务派遣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i w:val="0"/>
          <w:iCs w:val="0"/>
          <w:caps w:val="0"/>
          <w:color w:val="333333"/>
          <w:spacing w:val="0"/>
          <w:sz w:val="40"/>
          <w:szCs w:val="40"/>
          <w:shd w:val="clear" w:fill="FFFFFF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0"/>
          <w:szCs w:val="40"/>
          <w:lang w:val="en-US" w:eastAsia="zh-CN"/>
        </w:rPr>
        <w:t>广西水土保持监测站202</w:t>
      </w:r>
      <w:r>
        <w:rPr>
          <w:rFonts w:hint="eastAsia" w:ascii="Times New Roman" w:hAnsi="Times New Roman" w:eastAsia="方正小标宋简体" w:cs="Times New Roman"/>
          <w:b w:val="0"/>
          <w:bCs w:val="0"/>
          <w:sz w:val="40"/>
          <w:szCs w:val="40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 w:val="0"/>
          <w:bCs w:val="0"/>
          <w:sz w:val="40"/>
          <w:szCs w:val="40"/>
          <w:lang w:val="en-US" w:eastAsia="zh-CN"/>
        </w:rPr>
        <w:t>年招聘编外工作人员岗位信息表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00" w:firstLineChars="20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40"/>
          <w:szCs w:val="40"/>
          <w:shd w:val="clear" w:fill="FFFFFF"/>
          <w:lang w:val="en-US" w:eastAsia="zh-CN"/>
        </w:rPr>
      </w:pPr>
    </w:p>
    <w:p>
      <w:pPr>
        <w:tabs>
          <w:tab w:val="left" w:pos="3422"/>
        </w:tabs>
        <w:bidi w:val="0"/>
        <w:jc w:val="left"/>
        <w:rPr>
          <w:rFonts w:hint="default"/>
          <w:lang w:val="en-US" w:eastAsia="zh-CN"/>
        </w:rPr>
      </w:pPr>
      <w:r>
        <w:rPr>
          <w:rFonts w:hint="eastAsia" w:ascii="方正小标宋简体" w:hAnsi="宋体" w:eastAsia="方正小标宋简体" w:cs="宋体"/>
          <w:b w:val="0"/>
          <w:bCs w:val="0"/>
          <w:kern w:val="0"/>
          <w:sz w:val="28"/>
          <w:szCs w:val="28"/>
          <w:lang w:eastAsia="zh-CN"/>
        </w:rPr>
        <w:t>备注：如所学专业名称不一致，根据在校学习课程，由我站审核是否具备报名条件。</w:t>
      </w:r>
      <w:bookmarkStart w:id="0" w:name="_GoBack"/>
      <w:bookmarkEnd w:id="0"/>
    </w:p>
    <w:sectPr>
      <w:pgSz w:w="16838" w:h="11906" w:orient="landscape"/>
      <w:pgMar w:top="1474" w:right="1440" w:bottom="1474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iY2IxZWE1ODNiYTBiYzhlMDY4MGQ2YzcwMjgxMWMifQ=="/>
  </w:docVars>
  <w:rsids>
    <w:rsidRoot w:val="00000000"/>
    <w:rsid w:val="00AD0836"/>
    <w:rsid w:val="00B00D64"/>
    <w:rsid w:val="00BD124D"/>
    <w:rsid w:val="01D1273A"/>
    <w:rsid w:val="01D95F98"/>
    <w:rsid w:val="020A385F"/>
    <w:rsid w:val="02C1596B"/>
    <w:rsid w:val="03621B99"/>
    <w:rsid w:val="045364BC"/>
    <w:rsid w:val="04CD1FB3"/>
    <w:rsid w:val="06101E5E"/>
    <w:rsid w:val="06BB15DC"/>
    <w:rsid w:val="07A362B6"/>
    <w:rsid w:val="080D4DA0"/>
    <w:rsid w:val="0859089D"/>
    <w:rsid w:val="09226BC1"/>
    <w:rsid w:val="095E36D6"/>
    <w:rsid w:val="0C874F37"/>
    <w:rsid w:val="0CED3568"/>
    <w:rsid w:val="0D14285B"/>
    <w:rsid w:val="0D4E48D3"/>
    <w:rsid w:val="10594078"/>
    <w:rsid w:val="110A56AC"/>
    <w:rsid w:val="1143116A"/>
    <w:rsid w:val="137E5C4E"/>
    <w:rsid w:val="13F46DC1"/>
    <w:rsid w:val="15776F74"/>
    <w:rsid w:val="15C61821"/>
    <w:rsid w:val="16626E9F"/>
    <w:rsid w:val="17376908"/>
    <w:rsid w:val="17754449"/>
    <w:rsid w:val="17C510AB"/>
    <w:rsid w:val="19406B43"/>
    <w:rsid w:val="1A901FF8"/>
    <w:rsid w:val="1B501859"/>
    <w:rsid w:val="1D372B39"/>
    <w:rsid w:val="1DC46143"/>
    <w:rsid w:val="1E3D15A0"/>
    <w:rsid w:val="216E150C"/>
    <w:rsid w:val="221D7DCF"/>
    <w:rsid w:val="269F481E"/>
    <w:rsid w:val="270711B9"/>
    <w:rsid w:val="27701AC4"/>
    <w:rsid w:val="27794A42"/>
    <w:rsid w:val="27FA0CE8"/>
    <w:rsid w:val="280C5F5A"/>
    <w:rsid w:val="298D52D8"/>
    <w:rsid w:val="2A1D78EB"/>
    <w:rsid w:val="2A7211A1"/>
    <w:rsid w:val="2C5A200F"/>
    <w:rsid w:val="2CAE57CB"/>
    <w:rsid w:val="2CC633AC"/>
    <w:rsid w:val="2D294584"/>
    <w:rsid w:val="2EC67E4A"/>
    <w:rsid w:val="2F3A3BDD"/>
    <w:rsid w:val="2FB646DE"/>
    <w:rsid w:val="31200D25"/>
    <w:rsid w:val="32555940"/>
    <w:rsid w:val="339350B7"/>
    <w:rsid w:val="3503536B"/>
    <w:rsid w:val="35A6497E"/>
    <w:rsid w:val="35B94598"/>
    <w:rsid w:val="370E7E5D"/>
    <w:rsid w:val="380A136E"/>
    <w:rsid w:val="38CD040E"/>
    <w:rsid w:val="393D287E"/>
    <w:rsid w:val="39734657"/>
    <w:rsid w:val="3C024748"/>
    <w:rsid w:val="3C320116"/>
    <w:rsid w:val="3E133B26"/>
    <w:rsid w:val="3E4626CF"/>
    <w:rsid w:val="3E826C76"/>
    <w:rsid w:val="3EFF1A6C"/>
    <w:rsid w:val="3F66451B"/>
    <w:rsid w:val="40D048B1"/>
    <w:rsid w:val="41D90B93"/>
    <w:rsid w:val="431E528D"/>
    <w:rsid w:val="43797D2F"/>
    <w:rsid w:val="44FA49A5"/>
    <w:rsid w:val="47501D21"/>
    <w:rsid w:val="48E20459"/>
    <w:rsid w:val="4908765B"/>
    <w:rsid w:val="490D18C1"/>
    <w:rsid w:val="49E76DCB"/>
    <w:rsid w:val="4A4C09D8"/>
    <w:rsid w:val="4CCF1451"/>
    <w:rsid w:val="4D862070"/>
    <w:rsid w:val="4EA237B7"/>
    <w:rsid w:val="4F602D66"/>
    <w:rsid w:val="4FBD7158"/>
    <w:rsid w:val="4FF95ACA"/>
    <w:rsid w:val="506E0340"/>
    <w:rsid w:val="51284E49"/>
    <w:rsid w:val="52690924"/>
    <w:rsid w:val="529124F6"/>
    <w:rsid w:val="530C1FE7"/>
    <w:rsid w:val="53C73C9E"/>
    <w:rsid w:val="54415575"/>
    <w:rsid w:val="5485370E"/>
    <w:rsid w:val="55217D7D"/>
    <w:rsid w:val="56154F95"/>
    <w:rsid w:val="56923E7D"/>
    <w:rsid w:val="56E524FD"/>
    <w:rsid w:val="584612F3"/>
    <w:rsid w:val="5A413520"/>
    <w:rsid w:val="5A63373D"/>
    <w:rsid w:val="5BC874F0"/>
    <w:rsid w:val="5C002447"/>
    <w:rsid w:val="5CE828E2"/>
    <w:rsid w:val="5DCC2FC2"/>
    <w:rsid w:val="5F447A5D"/>
    <w:rsid w:val="60196DAF"/>
    <w:rsid w:val="60240025"/>
    <w:rsid w:val="60612388"/>
    <w:rsid w:val="607B702A"/>
    <w:rsid w:val="60FA4E96"/>
    <w:rsid w:val="61B417CF"/>
    <w:rsid w:val="645602C4"/>
    <w:rsid w:val="66C33CEC"/>
    <w:rsid w:val="67F757B0"/>
    <w:rsid w:val="682537AE"/>
    <w:rsid w:val="699D5A77"/>
    <w:rsid w:val="6B274F71"/>
    <w:rsid w:val="6E13574A"/>
    <w:rsid w:val="6EAA68F7"/>
    <w:rsid w:val="6FEE019B"/>
    <w:rsid w:val="706202C3"/>
    <w:rsid w:val="713668C8"/>
    <w:rsid w:val="72024DA2"/>
    <w:rsid w:val="72F96885"/>
    <w:rsid w:val="748D05A7"/>
    <w:rsid w:val="74DF56AB"/>
    <w:rsid w:val="758E12D9"/>
    <w:rsid w:val="76F67971"/>
    <w:rsid w:val="77025D74"/>
    <w:rsid w:val="7997059C"/>
    <w:rsid w:val="7A6D4FFF"/>
    <w:rsid w:val="7C0D7917"/>
    <w:rsid w:val="7C8E5D8D"/>
    <w:rsid w:val="7CC60768"/>
    <w:rsid w:val="7CD3500E"/>
    <w:rsid w:val="7E456627"/>
    <w:rsid w:val="7EC90AA3"/>
    <w:rsid w:val="7F530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  <w:rPr>
      <w:rFonts w:ascii="仿宋_GB2312" w:hAnsi="宋体" w:eastAsia="仿宋_GB2312"/>
      <w:sz w:val="2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373</Words>
  <Characters>383</Characters>
  <Lines>0</Lines>
  <Paragraphs>0</Paragraphs>
  <TotalTime>40</TotalTime>
  <ScaleCrop>false</ScaleCrop>
  <LinksUpToDate>false</LinksUpToDate>
  <CharactersWithSpaces>538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温暖</cp:lastModifiedBy>
  <dcterms:modified xsi:type="dcterms:W3CDTF">2023-03-09T03:47:37Z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05B07549A8414965BCB21657448A746F</vt:lpwstr>
  </property>
</Properties>
</file>